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330"/>
      </w:tblGrid>
      <w:tr w:rsidR="00491766" w:rsidRPr="00491766" w:rsidTr="00491766">
        <w:trPr>
          <w:trHeight w:val="1033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tbl>
            <w:tblPr>
              <w:tblW w:w="930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300"/>
            </w:tblGrid>
            <w:tr w:rsidR="00491766" w:rsidRPr="00491766">
              <w:trPr>
                <w:trHeight w:val="3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30" w:type="dxa"/>
                    <w:tblCellMar>
                      <w:top w:w="135" w:type="dxa"/>
                      <w:left w:w="135" w:type="dxa"/>
                      <w:bottom w:w="135" w:type="dxa"/>
                      <w:right w:w="135" w:type="dxa"/>
                    </w:tblCellMar>
                    <w:tblLook w:val="04A0"/>
                  </w:tblPr>
                  <w:tblGrid>
                    <w:gridCol w:w="4741"/>
                    <w:gridCol w:w="4559"/>
                  </w:tblGrid>
                  <w:tr w:rsidR="00491766" w:rsidRPr="00491766">
                    <w:trPr>
                      <w:tblCellSpacing w:w="30" w:type="dxa"/>
                      <w:jc w:val="center"/>
                    </w:trPr>
                    <w:tc>
                      <w:tcPr>
                        <w:tcW w:w="2550" w:type="pct"/>
                        <w:vAlign w:val="center"/>
                        <w:hideMark/>
                      </w:tcPr>
                      <w:p w:rsidR="00491766" w:rsidRPr="00491766" w:rsidRDefault="00491766" w:rsidP="004917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917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Name: _____________________</w:t>
                        </w:r>
                      </w:p>
                    </w:tc>
                    <w:tc>
                      <w:tcPr>
                        <w:tcW w:w="2450" w:type="pct"/>
                        <w:vAlign w:val="center"/>
                        <w:hideMark/>
                      </w:tcPr>
                      <w:p w:rsidR="00491766" w:rsidRPr="00491766" w:rsidRDefault="00491766" w:rsidP="0049176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917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Date: ___________________</w:t>
                        </w:r>
                      </w:p>
                    </w:tc>
                  </w:tr>
                </w:tbl>
                <w:p w:rsidR="00491766" w:rsidRPr="00491766" w:rsidRDefault="00491766" w:rsidP="00491766">
                  <w:pPr>
                    <w:spacing w:after="0" w:line="3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91766" w:rsidRPr="00491766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30" w:type="dxa"/>
                    <w:tblCellMar>
                      <w:top w:w="135" w:type="dxa"/>
                      <w:left w:w="135" w:type="dxa"/>
                      <w:bottom w:w="135" w:type="dxa"/>
                      <w:right w:w="135" w:type="dxa"/>
                    </w:tblCellMar>
                    <w:tblLook w:val="04A0"/>
                  </w:tblPr>
                  <w:tblGrid>
                    <w:gridCol w:w="4741"/>
                    <w:gridCol w:w="4559"/>
                  </w:tblGrid>
                  <w:tr w:rsidR="00491766" w:rsidRPr="00491766">
                    <w:trPr>
                      <w:tblCellSpacing w:w="30" w:type="dxa"/>
                    </w:trPr>
                    <w:tc>
                      <w:tcPr>
                        <w:tcW w:w="2550" w:type="pct"/>
                        <w:vAlign w:val="center"/>
                        <w:hideMark/>
                      </w:tcPr>
                      <w:p w:rsidR="00491766" w:rsidRPr="00491766" w:rsidRDefault="00491766" w:rsidP="004917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917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Project Title: _____________________</w:t>
                        </w:r>
                      </w:p>
                    </w:tc>
                    <w:tc>
                      <w:tcPr>
                        <w:tcW w:w="2450" w:type="pct"/>
                        <w:vAlign w:val="center"/>
                        <w:hideMark/>
                      </w:tcPr>
                      <w:p w:rsidR="00491766" w:rsidRPr="00491766" w:rsidRDefault="00491766" w:rsidP="0049176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917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Teacher(s): </w:t>
                        </w:r>
                        <w:r w:rsidRPr="004917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  <w:t>D. Grimes</w:t>
                        </w:r>
                      </w:p>
                    </w:tc>
                  </w:tr>
                </w:tbl>
                <w:p w:rsidR="00491766" w:rsidRPr="00491766" w:rsidRDefault="00491766" w:rsidP="004917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91766" w:rsidRPr="00491766">
              <w:trPr>
                <w:trHeight w:val="3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491766" w:rsidRPr="00491766" w:rsidRDefault="00491766" w:rsidP="0049176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17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491766" w:rsidRPr="00491766" w:rsidRDefault="00491766" w:rsidP="00491766">
                  <w:pPr>
                    <w:spacing w:before="100" w:beforeAutospacing="1" w:after="100" w:afterAutospacing="1" w:line="3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1766">
                    <w:rPr>
                      <w:rFonts w:ascii="Verdana" w:eastAsia="Times New Roman" w:hAnsi="Verdana" w:cs="Times New Roman"/>
                      <w:sz w:val="36"/>
                      <w:szCs w:val="36"/>
                    </w:rPr>
                    <w:t>Earth Materials Project</w:t>
                  </w:r>
                  <w:r w:rsidRPr="004917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491766" w:rsidRPr="00491766">
              <w:trPr>
                <w:trHeight w:val="126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491766" w:rsidRPr="00491766" w:rsidRDefault="00491766" w:rsidP="0049176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952500" cy="952500"/>
                        <wp:effectExtent l="19050" t="0" r="0" b="0"/>
                        <wp:docPr id="1" name="Picture 1" descr="http://teach-nology.com/web_tools/rubrics/general/score.GIF">
                          <a:hlinkClick xmlns:a="http://schemas.openxmlformats.org/drawingml/2006/main" r:id="rId4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teach-nology.com/web_tools/rubrics/general/score.GIF">
                                  <a:hlinkClick r:id="rId4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952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91766" w:rsidRPr="00491766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806"/>
                    <w:gridCol w:w="1764"/>
                    <w:gridCol w:w="1857"/>
                    <w:gridCol w:w="1857"/>
                  </w:tblGrid>
                  <w:tr w:rsidR="00491766" w:rsidRPr="00491766">
                    <w:trPr>
                      <w:tblCellSpacing w:w="0" w:type="dxa"/>
                    </w:trPr>
                    <w:tc>
                      <w:tcPr>
                        <w:tcW w:w="2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CCCCCC"/>
                        <w:vAlign w:val="center"/>
                        <w:hideMark/>
                      </w:tcPr>
                      <w:p w:rsidR="00491766" w:rsidRPr="00491766" w:rsidRDefault="00491766" w:rsidP="004917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9176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Process</w:t>
                        </w:r>
                      </w:p>
                    </w:tc>
                    <w:tc>
                      <w:tcPr>
                        <w:tcW w:w="9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91766" w:rsidRPr="00491766" w:rsidRDefault="00491766" w:rsidP="0049176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9176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Below Avg.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91766" w:rsidRPr="00491766" w:rsidRDefault="00491766" w:rsidP="0049176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9176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Satisfactory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91766" w:rsidRPr="00491766" w:rsidRDefault="00491766" w:rsidP="0049176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9176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Excellent</w:t>
                        </w:r>
                      </w:p>
                    </w:tc>
                  </w:tr>
                  <w:tr w:rsidR="00491766" w:rsidRPr="00491766">
                    <w:trPr>
                      <w:trHeight w:val="300"/>
                      <w:tblCellSpacing w:w="0" w:type="dxa"/>
                    </w:trPr>
                    <w:tc>
                      <w:tcPr>
                        <w:tcW w:w="2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91766" w:rsidRPr="00491766" w:rsidRDefault="00491766" w:rsidP="004917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9176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1. Has clear vision of final product</w:t>
                        </w:r>
                      </w:p>
                    </w:tc>
                    <w:tc>
                      <w:tcPr>
                        <w:tcW w:w="9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91766" w:rsidRPr="00491766" w:rsidRDefault="00491766" w:rsidP="0049176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917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1, 2, 3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91766" w:rsidRPr="00491766" w:rsidRDefault="00491766" w:rsidP="0049176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917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4, 5, 6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91766" w:rsidRPr="00491766" w:rsidRDefault="00491766" w:rsidP="0049176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917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7, 8, 9</w:t>
                        </w:r>
                      </w:p>
                    </w:tc>
                  </w:tr>
                  <w:tr w:rsidR="00491766" w:rsidRPr="00491766">
                    <w:trPr>
                      <w:tblCellSpacing w:w="0" w:type="dxa"/>
                    </w:trPr>
                    <w:tc>
                      <w:tcPr>
                        <w:tcW w:w="2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91766" w:rsidRPr="00491766" w:rsidRDefault="00491766" w:rsidP="004917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9176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 xml:space="preserve">2. Properly organized to complete project </w:t>
                        </w:r>
                      </w:p>
                    </w:tc>
                    <w:tc>
                      <w:tcPr>
                        <w:tcW w:w="9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91766" w:rsidRPr="00491766" w:rsidRDefault="00491766" w:rsidP="0049176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917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1, 2, 3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91766" w:rsidRPr="00491766" w:rsidRDefault="00491766" w:rsidP="0049176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917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4, 5, 6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91766" w:rsidRPr="00491766" w:rsidRDefault="00491766" w:rsidP="0049176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917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7, 8, 9</w:t>
                        </w:r>
                      </w:p>
                    </w:tc>
                  </w:tr>
                  <w:tr w:rsidR="00491766" w:rsidRPr="00491766">
                    <w:trPr>
                      <w:tblCellSpacing w:w="0" w:type="dxa"/>
                    </w:trPr>
                    <w:tc>
                      <w:tcPr>
                        <w:tcW w:w="2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91766" w:rsidRPr="00491766" w:rsidRDefault="00491766" w:rsidP="004917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9176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3. Managed time wisely</w:t>
                        </w:r>
                      </w:p>
                    </w:tc>
                    <w:tc>
                      <w:tcPr>
                        <w:tcW w:w="9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91766" w:rsidRPr="00491766" w:rsidRDefault="00491766" w:rsidP="0049176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917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1, 2, 3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91766" w:rsidRPr="00491766" w:rsidRDefault="00491766" w:rsidP="0049176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917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4, 5, 6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91766" w:rsidRPr="00491766" w:rsidRDefault="00491766" w:rsidP="0049176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917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7, 8, 9</w:t>
                        </w:r>
                      </w:p>
                    </w:tc>
                  </w:tr>
                  <w:tr w:rsidR="00491766" w:rsidRPr="00491766">
                    <w:trPr>
                      <w:tblCellSpacing w:w="0" w:type="dxa"/>
                    </w:trPr>
                    <w:tc>
                      <w:tcPr>
                        <w:tcW w:w="2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91766" w:rsidRPr="00491766" w:rsidRDefault="00491766" w:rsidP="004917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9176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4. Acquired needed knowledge base</w:t>
                        </w:r>
                      </w:p>
                    </w:tc>
                    <w:tc>
                      <w:tcPr>
                        <w:tcW w:w="9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91766" w:rsidRPr="00491766" w:rsidRDefault="00491766" w:rsidP="0049176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917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1, 2, 3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91766" w:rsidRPr="00491766" w:rsidRDefault="00491766" w:rsidP="0049176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917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4, 5, 6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91766" w:rsidRPr="00491766" w:rsidRDefault="00491766" w:rsidP="0049176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917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7, 8, 9</w:t>
                        </w:r>
                      </w:p>
                    </w:tc>
                  </w:tr>
                  <w:tr w:rsidR="00491766" w:rsidRPr="00491766">
                    <w:trPr>
                      <w:tblCellSpacing w:w="0" w:type="dxa"/>
                    </w:trPr>
                    <w:tc>
                      <w:tcPr>
                        <w:tcW w:w="2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91766" w:rsidRPr="00491766" w:rsidRDefault="00491766" w:rsidP="004917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9176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5. Communicated efforts with teacher</w:t>
                        </w:r>
                      </w:p>
                    </w:tc>
                    <w:tc>
                      <w:tcPr>
                        <w:tcW w:w="9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91766" w:rsidRPr="00491766" w:rsidRDefault="00491766" w:rsidP="0049176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917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1, 2, 3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91766" w:rsidRPr="00491766" w:rsidRDefault="00491766" w:rsidP="0049176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917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4, 5, 6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91766" w:rsidRPr="00491766" w:rsidRDefault="00491766" w:rsidP="0049176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917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7, 8, 9</w:t>
                        </w:r>
                      </w:p>
                    </w:tc>
                  </w:tr>
                </w:tbl>
                <w:p w:rsidR="00491766" w:rsidRPr="00491766" w:rsidRDefault="00491766" w:rsidP="004917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91766" w:rsidRPr="00491766">
              <w:trPr>
                <w:trHeight w:val="27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806"/>
                    <w:gridCol w:w="1764"/>
                    <w:gridCol w:w="1857"/>
                    <w:gridCol w:w="1857"/>
                  </w:tblGrid>
                  <w:tr w:rsidR="00491766" w:rsidRPr="00491766">
                    <w:trPr>
                      <w:tblCellSpacing w:w="0" w:type="dxa"/>
                    </w:trPr>
                    <w:tc>
                      <w:tcPr>
                        <w:tcW w:w="2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CCCCCC"/>
                        <w:vAlign w:val="center"/>
                        <w:hideMark/>
                      </w:tcPr>
                      <w:p w:rsidR="00491766" w:rsidRPr="00491766" w:rsidRDefault="00491766" w:rsidP="004917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9176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Product (Project)</w:t>
                        </w:r>
                      </w:p>
                    </w:tc>
                    <w:tc>
                      <w:tcPr>
                        <w:tcW w:w="9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91766" w:rsidRPr="00491766" w:rsidRDefault="00491766" w:rsidP="0049176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9176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Below Avg.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91766" w:rsidRPr="00491766" w:rsidRDefault="00491766" w:rsidP="0049176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9176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Satisfactory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91766" w:rsidRPr="00491766" w:rsidRDefault="00491766" w:rsidP="0049176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9176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Excellent</w:t>
                        </w:r>
                      </w:p>
                    </w:tc>
                  </w:tr>
                  <w:tr w:rsidR="00491766" w:rsidRPr="00491766">
                    <w:trPr>
                      <w:trHeight w:val="300"/>
                      <w:tblCellSpacing w:w="0" w:type="dxa"/>
                    </w:trPr>
                    <w:tc>
                      <w:tcPr>
                        <w:tcW w:w="2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91766" w:rsidRPr="00491766" w:rsidRDefault="00491766" w:rsidP="004917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9176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1. Format</w:t>
                        </w:r>
                      </w:p>
                    </w:tc>
                    <w:tc>
                      <w:tcPr>
                        <w:tcW w:w="9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91766" w:rsidRPr="00491766" w:rsidRDefault="00491766" w:rsidP="0049176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917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1, 2, 3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91766" w:rsidRPr="00491766" w:rsidRDefault="00491766" w:rsidP="0049176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917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4, 5, 6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91766" w:rsidRPr="00491766" w:rsidRDefault="00491766" w:rsidP="0049176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917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7, 8, 9</w:t>
                        </w:r>
                      </w:p>
                    </w:tc>
                  </w:tr>
                  <w:tr w:rsidR="00491766" w:rsidRPr="00491766">
                    <w:trPr>
                      <w:tblCellSpacing w:w="0" w:type="dxa"/>
                    </w:trPr>
                    <w:tc>
                      <w:tcPr>
                        <w:tcW w:w="2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91766" w:rsidRPr="00491766" w:rsidRDefault="00491766" w:rsidP="004917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9176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2. Mechanics of speaking/writing</w:t>
                        </w:r>
                      </w:p>
                    </w:tc>
                    <w:tc>
                      <w:tcPr>
                        <w:tcW w:w="9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91766" w:rsidRPr="00491766" w:rsidRDefault="00491766" w:rsidP="0049176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917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1, 2, 3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91766" w:rsidRPr="00491766" w:rsidRDefault="00491766" w:rsidP="0049176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917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4, 5, 6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91766" w:rsidRPr="00491766" w:rsidRDefault="00491766" w:rsidP="0049176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917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7, 8, 9</w:t>
                        </w:r>
                      </w:p>
                    </w:tc>
                  </w:tr>
                  <w:tr w:rsidR="00491766" w:rsidRPr="00491766">
                    <w:trPr>
                      <w:tblCellSpacing w:w="0" w:type="dxa"/>
                    </w:trPr>
                    <w:tc>
                      <w:tcPr>
                        <w:tcW w:w="2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91766" w:rsidRPr="00491766" w:rsidRDefault="00491766" w:rsidP="004917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9176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3. Organization and structure</w:t>
                        </w:r>
                      </w:p>
                    </w:tc>
                    <w:tc>
                      <w:tcPr>
                        <w:tcW w:w="9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91766" w:rsidRPr="00491766" w:rsidRDefault="00491766" w:rsidP="0049176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917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1, 2, 3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91766" w:rsidRPr="00491766" w:rsidRDefault="00491766" w:rsidP="0049176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917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4, 5, 6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91766" w:rsidRPr="00491766" w:rsidRDefault="00491766" w:rsidP="0049176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917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7, 8, 9</w:t>
                        </w:r>
                      </w:p>
                    </w:tc>
                  </w:tr>
                  <w:tr w:rsidR="00491766" w:rsidRPr="00491766">
                    <w:trPr>
                      <w:tblCellSpacing w:w="0" w:type="dxa"/>
                    </w:trPr>
                    <w:tc>
                      <w:tcPr>
                        <w:tcW w:w="2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91766" w:rsidRPr="00491766" w:rsidRDefault="00491766" w:rsidP="004917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9176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4. Creativity</w:t>
                        </w:r>
                      </w:p>
                    </w:tc>
                    <w:tc>
                      <w:tcPr>
                        <w:tcW w:w="9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91766" w:rsidRPr="00491766" w:rsidRDefault="00491766" w:rsidP="0049176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917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1, 2, 3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91766" w:rsidRPr="00491766" w:rsidRDefault="00491766" w:rsidP="0049176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917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4, 5, 6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91766" w:rsidRPr="00491766" w:rsidRDefault="00491766" w:rsidP="0049176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917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7, 8, 9</w:t>
                        </w:r>
                      </w:p>
                    </w:tc>
                  </w:tr>
                  <w:tr w:rsidR="00491766" w:rsidRPr="00491766">
                    <w:trPr>
                      <w:tblCellSpacing w:w="0" w:type="dxa"/>
                    </w:trPr>
                    <w:tc>
                      <w:tcPr>
                        <w:tcW w:w="2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91766" w:rsidRPr="00491766" w:rsidRDefault="00491766" w:rsidP="004917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9176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5. Demonstrates knowledge</w:t>
                        </w:r>
                      </w:p>
                    </w:tc>
                    <w:tc>
                      <w:tcPr>
                        <w:tcW w:w="9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91766" w:rsidRPr="00491766" w:rsidRDefault="00491766" w:rsidP="0049176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917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1, 2, 3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91766" w:rsidRPr="00491766" w:rsidRDefault="00491766" w:rsidP="0049176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917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4, 5, 6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91766" w:rsidRPr="00491766" w:rsidRDefault="00491766" w:rsidP="0049176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917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7, 8, 9, 10</w:t>
                        </w:r>
                      </w:p>
                    </w:tc>
                  </w:tr>
                  <w:tr w:rsidR="00491766" w:rsidRPr="00491766">
                    <w:trPr>
                      <w:tblCellSpacing w:w="0" w:type="dxa"/>
                    </w:trPr>
                    <w:tc>
                      <w:tcPr>
                        <w:tcW w:w="2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91766" w:rsidRPr="00491766" w:rsidRDefault="00491766" w:rsidP="004917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9176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6. Other:</w:t>
                        </w:r>
                      </w:p>
                    </w:tc>
                    <w:tc>
                      <w:tcPr>
                        <w:tcW w:w="9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91766" w:rsidRPr="00491766" w:rsidRDefault="00491766" w:rsidP="0049176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917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1, 2, 3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91766" w:rsidRPr="00491766" w:rsidRDefault="00491766" w:rsidP="0049176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917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4, 5, 6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491766" w:rsidRPr="00491766" w:rsidRDefault="00491766" w:rsidP="0049176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491766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7, 8, 9</w:t>
                        </w:r>
                      </w:p>
                    </w:tc>
                  </w:tr>
                </w:tbl>
                <w:p w:rsidR="00491766" w:rsidRPr="00491766" w:rsidRDefault="00491766" w:rsidP="004917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91766" w:rsidRPr="00491766">
              <w:trPr>
                <w:trHeight w:val="3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491766" w:rsidRPr="00491766" w:rsidRDefault="00491766" w:rsidP="00491766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17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491766" w:rsidRPr="00491766" w:rsidRDefault="00491766" w:rsidP="00491766">
                  <w:pPr>
                    <w:spacing w:before="100" w:beforeAutospacing="1" w:after="100" w:afterAutospacing="1" w:line="30" w:lineRule="atLeast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17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Total Score:____________________________</w:t>
                  </w:r>
                </w:p>
              </w:tc>
            </w:tr>
            <w:tr w:rsidR="00491766" w:rsidRPr="00491766">
              <w:trPr>
                <w:trHeight w:val="3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491766" w:rsidRPr="00491766" w:rsidRDefault="00491766" w:rsidP="0049176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17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491766" w:rsidRPr="00491766" w:rsidRDefault="00491766" w:rsidP="0049176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1766">
                    <w:rPr>
                      <w:rFonts w:ascii="Verdana" w:eastAsia="Times New Roman" w:hAnsi="Verdana" w:cs="Times New Roman"/>
                      <w:sz w:val="27"/>
                      <w:szCs w:val="27"/>
                    </w:rPr>
                    <w:t>Teacher(s) Comments:</w:t>
                  </w:r>
                </w:p>
                <w:p w:rsidR="00491766" w:rsidRPr="00491766" w:rsidRDefault="00491766" w:rsidP="0049176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17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491766" w:rsidRPr="00491766" w:rsidRDefault="00491766" w:rsidP="00491766">
                  <w:pPr>
                    <w:spacing w:before="100" w:beforeAutospacing="1" w:after="100" w:afterAutospacing="1" w:line="3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17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 </w:t>
                  </w:r>
                </w:p>
              </w:tc>
            </w:tr>
            <w:tr w:rsidR="00491766" w:rsidRPr="00491766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491766" w:rsidRPr="00491766" w:rsidRDefault="00491766" w:rsidP="004917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17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pict>
                      <v:rect id="_x0000_i1025" style="width:0;height:1.5pt" o:hralign="center" o:hrstd="t" o:hrnoshade="t" o:hr="t" fillcolor="gray" stroked="f"/>
                    </w:pict>
                  </w:r>
                </w:p>
                <w:p w:rsidR="00491766" w:rsidRPr="00491766" w:rsidRDefault="00491766" w:rsidP="0049176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176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Powered by TeAch-nology.com- The Web Portal For Educators! (www.teach-nology.com)</w:t>
                  </w:r>
                </w:p>
              </w:tc>
            </w:tr>
          </w:tbl>
          <w:p w:rsidR="00491766" w:rsidRPr="00491766" w:rsidRDefault="00491766" w:rsidP="00491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032F7" w:rsidRDefault="002032F7"/>
    <w:sectPr w:rsidR="002032F7" w:rsidSect="002032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91766"/>
    <w:rsid w:val="002032F7"/>
    <w:rsid w:val="00491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91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17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7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7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hyperlink" Target="http://www.teach-nology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840</Characters>
  <Application>Microsoft Office Word</Application>
  <DocSecurity>0</DocSecurity>
  <Lines>7</Lines>
  <Paragraphs>1</Paragraphs>
  <ScaleCrop>false</ScaleCrop>
  <Company>WCS</Company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2009-11-16T23:13:00Z</dcterms:created>
  <dcterms:modified xsi:type="dcterms:W3CDTF">2009-11-16T23:13:00Z</dcterms:modified>
</cp:coreProperties>
</file>